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B3696B">
        <w:rPr>
          <w:rFonts w:ascii="Times New Roman" w:hAnsi="Times New Roman" w:cs="Times New Roman"/>
          <w:sz w:val="28"/>
          <w:szCs w:val="28"/>
        </w:rPr>
        <w:t xml:space="preserve"> 2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B3696B">
        <w:rPr>
          <w:rFonts w:ascii="Times New Roman" w:hAnsi="Times New Roman" w:cs="Times New Roman"/>
          <w:sz w:val="28"/>
          <w:szCs w:val="28"/>
        </w:rPr>
        <w:t>januárový (18. 01. -  22</w:t>
      </w:r>
      <w:r w:rsidR="008D6CA9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1250B6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4722">
        <w:rPr>
          <w:rFonts w:ascii="Times New Roman" w:hAnsi="Times New Roman" w:cs="Times New Roman"/>
          <w:sz w:val="28"/>
          <w:szCs w:val="28"/>
        </w:rPr>
        <w:t>Preopakujte si slovnú zásobu 2A. Prečítajte si článok o budúcnosti (</w:t>
      </w:r>
      <w:proofErr w:type="spellStart"/>
      <w:r w:rsidR="00AB4722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="00AB472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AB4722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8D5B33">
        <w:rPr>
          <w:rFonts w:ascii="Times New Roman" w:hAnsi="Times New Roman" w:cs="Times New Roman"/>
          <w:sz w:val="28"/>
          <w:szCs w:val="28"/>
        </w:rPr>
        <w:t xml:space="preserve">) </w:t>
      </w:r>
      <w:r w:rsidR="00AB4722">
        <w:rPr>
          <w:rFonts w:ascii="Times New Roman" w:hAnsi="Times New Roman" w:cs="Times New Roman"/>
          <w:sz w:val="28"/>
          <w:szCs w:val="28"/>
        </w:rPr>
        <w:t xml:space="preserve">v učebnici na strane 20. V súvislosti s článkom vyriešte cvičenia 2a a 3 na 21 strane. </w:t>
      </w:r>
      <w:r w:rsidR="00F7559E">
        <w:rPr>
          <w:rFonts w:ascii="Times New Roman" w:hAnsi="Times New Roman" w:cs="Times New Roman"/>
          <w:sz w:val="28"/>
          <w:szCs w:val="28"/>
        </w:rPr>
        <w:t>Cvičenia si odpíšte aj do zošita s nadpisom článku.</w:t>
      </w:r>
    </w:p>
    <w:p w:rsidR="0094020A" w:rsidRDefault="0094020A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F7559E">
        <w:rPr>
          <w:rFonts w:ascii="Times New Roman" w:hAnsi="Times New Roman" w:cs="Times New Roman"/>
          <w:sz w:val="28"/>
          <w:szCs w:val="28"/>
        </w:rPr>
        <w:t xml:space="preserve">Vyriešte cvičenia 1, 2 a 3 v pracovnom zošite na strane 14. Vyplnené cvičenia odfoťte a pošlite mi na súkromný účet na Messengeri do piatku, 22. 01. 2021. </w:t>
      </w:r>
    </w:p>
    <w:p w:rsidR="0094020A" w:rsidRDefault="0094020A" w:rsidP="009402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4020A" w:rsidRDefault="0094020A" w:rsidP="0094020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D5B33" w:rsidRDefault="008D5B33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Pr="003C52DA" w:rsidRDefault="00BA0C50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A0C50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216971"/>
    <w:rsid w:val="0026222C"/>
    <w:rsid w:val="00270D4A"/>
    <w:rsid w:val="002953C2"/>
    <w:rsid w:val="00302AAD"/>
    <w:rsid w:val="00340354"/>
    <w:rsid w:val="00390C32"/>
    <w:rsid w:val="003C52DA"/>
    <w:rsid w:val="003F65DA"/>
    <w:rsid w:val="004231D9"/>
    <w:rsid w:val="00462277"/>
    <w:rsid w:val="005453C8"/>
    <w:rsid w:val="005B4A3F"/>
    <w:rsid w:val="005D41B4"/>
    <w:rsid w:val="006220C9"/>
    <w:rsid w:val="00753B2E"/>
    <w:rsid w:val="007D7672"/>
    <w:rsid w:val="0080500F"/>
    <w:rsid w:val="00816A2E"/>
    <w:rsid w:val="008D5B33"/>
    <w:rsid w:val="008D6CA9"/>
    <w:rsid w:val="0094020A"/>
    <w:rsid w:val="0095355B"/>
    <w:rsid w:val="009F747C"/>
    <w:rsid w:val="00A172BC"/>
    <w:rsid w:val="00A469B8"/>
    <w:rsid w:val="00A758F1"/>
    <w:rsid w:val="00AB160E"/>
    <w:rsid w:val="00AB4722"/>
    <w:rsid w:val="00B3696B"/>
    <w:rsid w:val="00BA0C50"/>
    <w:rsid w:val="00BA7C58"/>
    <w:rsid w:val="00BC47B1"/>
    <w:rsid w:val="00C03BE7"/>
    <w:rsid w:val="00C132B8"/>
    <w:rsid w:val="00CA50DF"/>
    <w:rsid w:val="00D87688"/>
    <w:rsid w:val="00DE2A5B"/>
    <w:rsid w:val="00E13D16"/>
    <w:rsid w:val="00E54BB5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3163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2021-01-13T20:53:00Z</dcterms:created>
  <dcterms:modified xsi:type="dcterms:W3CDTF">2021-01-17T16:19:00Z</dcterms:modified>
</cp:coreProperties>
</file>